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E84878" w:rsidTr="00E84878">
        <w:tc>
          <w:tcPr>
            <w:tcW w:w="2697" w:type="dxa"/>
            <w:hideMark/>
          </w:tcPr>
          <w:p w:rsidR="00E84878" w:rsidRDefault="00E8487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E84878" w:rsidRDefault="00E848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Булатовский</w:t>
            </w:r>
          </w:p>
          <w:p w:rsidR="00E84878" w:rsidRDefault="00E8487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вестник</w:t>
            </w:r>
          </w:p>
          <w:p w:rsidR="00E84878" w:rsidRDefault="00E848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  <w:p w:rsidR="00E84878" w:rsidRDefault="00E84878" w:rsidP="00E84878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27.06.2024</w:t>
            </w:r>
          </w:p>
        </w:tc>
        <w:tc>
          <w:tcPr>
            <w:tcW w:w="2802" w:type="dxa"/>
            <w:hideMark/>
          </w:tcPr>
          <w:p w:rsidR="00E84878" w:rsidRDefault="00E8487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Учредитель</w:t>
            </w:r>
          </w:p>
        </w:tc>
      </w:tr>
      <w:tr w:rsidR="00E84878" w:rsidTr="00E84878">
        <w:tc>
          <w:tcPr>
            <w:tcW w:w="2697" w:type="dxa"/>
            <w:hideMark/>
          </w:tcPr>
          <w:p w:rsidR="00E84878" w:rsidRDefault="00E848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ул. Центральная, 12</w:t>
            </w:r>
          </w:p>
          <w:p w:rsidR="00E84878" w:rsidRDefault="00E848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село Булатово</w:t>
            </w:r>
          </w:p>
          <w:p w:rsidR="00E84878" w:rsidRDefault="00E8487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E84878" w:rsidRDefault="00E8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E84878" w:rsidRDefault="00E848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Булатовского сельсовета</w:t>
            </w:r>
          </w:p>
          <w:p w:rsidR="00E84878" w:rsidRDefault="00E848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Куйбышевского района</w:t>
            </w:r>
          </w:p>
          <w:p w:rsidR="00E84878" w:rsidRDefault="00E8487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</w:tbl>
    <w:p w:rsidR="00C831B5" w:rsidRDefault="00C831B5" w:rsidP="00C831B5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</w:t>
      </w:r>
    </w:p>
    <w:p w:rsidR="00C831B5" w:rsidRDefault="00C831B5" w:rsidP="00C831B5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C831B5" w:rsidRDefault="00C831B5" w:rsidP="00C831B5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831B5" w:rsidRDefault="00C831B5" w:rsidP="00C831B5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31B5" w:rsidRDefault="00C831B5" w:rsidP="00C831B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1B5" w:rsidRDefault="00C831B5" w:rsidP="00C831B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Булатово</w:t>
      </w:r>
    </w:p>
    <w:p w:rsidR="00C831B5" w:rsidRDefault="00C831B5" w:rsidP="00C83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C831B5">
        <w:rPr>
          <w:rFonts w:ascii="Times New Roman" w:hAnsi="Times New Roman" w:cs="Times New Roman"/>
          <w:sz w:val="28"/>
          <w:szCs w:val="28"/>
        </w:rPr>
        <w:t>.06.2024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B5">
        <w:rPr>
          <w:rFonts w:ascii="Times New Roman" w:hAnsi="Times New Roman" w:cs="Times New Roman"/>
          <w:sz w:val="28"/>
          <w:szCs w:val="28"/>
        </w:rPr>
        <w:t>№ 27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 xml:space="preserve">О признании семьи Ибрагимовой </w:t>
      </w:r>
      <w:proofErr w:type="spellStart"/>
      <w:r w:rsidRPr="00C831B5">
        <w:rPr>
          <w:rFonts w:ascii="Times New Roman" w:hAnsi="Times New Roman" w:cs="Times New Roman"/>
          <w:sz w:val="28"/>
          <w:szCs w:val="28"/>
        </w:rPr>
        <w:t>Русаны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B5">
        <w:rPr>
          <w:rFonts w:ascii="Times New Roman" w:hAnsi="Times New Roman" w:cs="Times New Roman"/>
          <w:sz w:val="28"/>
          <w:szCs w:val="28"/>
        </w:rPr>
        <w:t>Саматовны</w:t>
      </w:r>
      <w:proofErr w:type="spellEnd"/>
      <w:r w:rsidRPr="00C831B5">
        <w:rPr>
          <w:rFonts w:ascii="Times New Roman" w:hAnsi="Times New Roman" w:cs="Times New Roman"/>
          <w:sz w:val="28"/>
          <w:szCs w:val="28"/>
        </w:rPr>
        <w:t xml:space="preserve"> в качестве нуждающихся в улучшении жилищных условий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04.11.2005 года № 337- </w:t>
      </w:r>
      <w:proofErr w:type="gramStart"/>
      <w:r w:rsidRPr="00C831B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C831B5">
        <w:rPr>
          <w:rFonts w:ascii="Times New Roman" w:hAnsi="Times New Roman" w:cs="Times New Roman"/>
          <w:sz w:val="28"/>
          <w:szCs w:val="28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статьей 51 Жилищного Кодекса РФ администрации Булатовского сельсовета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 xml:space="preserve">Признать семью Ибрагимовой </w:t>
      </w:r>
      <w:proofErr w:type="spellStart"/>
      <w:r w:rsidRPr="00C831B5">
        <w:rPr>
          <w:rFonts w:ascii="Times New Roman" w:hAnsi="Times New Roman" w:cs="Times New Roman"/>
          <w:sz w:val="28"/>
          <w:szCs w:val="28"/>
        </w:rPr>
        <w:t>Русаны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B5">
        <w:rPr>
          <w:rFonts w:ascii="Times New Roman" w:hAnsi="Times New Roman" w:cs="Times New Roman"/>
          <w:sz w:val="28"/>
          <w:szCs w:val="28"/>
        </w:rPr>
        <w:t>Саматовны</w:t>
      </w:r>
      <w:proofErr w:type="spellEnd"/>
      <w:r w:rsidRPr="00C831B5">
        <w:rPr>
          <w:rFonts w:ascii="Times New Roman" w:hAnsi="Times New Roman" w:cs="Times New Roman"/>
          <w:sz w:val="28"/>
          <w:szCs w:val="28"/>
        </w:rPr>
        <w:t>, в качестве нуждающихся в улучшении жилищных условий. Очередь за № 40 от 27.06.2024 г.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B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Н.И. Чегодаева  </w:t>
      </w: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1B5" w:rsidRPr="00C831B5" w:rsidRDefault="00C831B5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1FA" w:rsidRDefault="00DD61FA" w:rsidP="00DD61FA">
      <w:pPr>
        <w:pStyle w:val="a3"/>
      </w:pPr>
      <w:r>
        <w:t xml:space="preserve">Редакционный Совет:   </w:t>
      </w:r>
    </w:p>
    <w:p w:rsidR="00DD61FA" w:rsidRDefault="00DD61FA" w:rsidP="00DD61FA">
      <w:pPr>
        <w:pStyle w:val="a3"/>
      </w:pPr>
      <w:r>
        <w:t xml:space="preserve">  Председатель Редакционного Совета:  Чегодаева Н.И. - Глава  Булатовского сельсовета  </w:t>
      </w:r>
    </w:p>
    <w:p w:rsidR="00DD61FA" w:rsidRDefault="00DD61FA" w:rsidP="00DD61FA">
      <w:pPr>
        <w:pStyle w:val="a3"/>
      </w:pPr>
      <w:r>
        <w:t xml:space="preserve">  Члены Редакционного  совета:</w:t>
      </w:r>
    </w:p>
    <w:p w:rsidR="00DD61FA" w:rsidRDefault="00DD61FA" w:rsidP="00DD61FA">
      <w:pPr>
        <w:pStyle w:val="a3"/>
      </w:pPr>
      <w:r>
        <w:t xml:space="preserve">  Томилова Наталья Ивановна –  председатель Совета депутатов</w:t>
      </w:r>
    </w:p>
    <w:p w:rsidR="00DD61FA" w:rsidRDefault="00DD61FA" w:rsidP="00DD61FA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Карпова Татьяна Николаевна –  депутат Булатовского совета депутатов</w:t>
      </w:r>
    </w:p>
    <w:p w:rsidR="00DD61FA" w:rsidRDefault="00DD61FA" w:rsidP="00DD61FA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1FA" w:rsidRDefault="00DD61FA" w:rsidP="00DD61FA"/>
    <w:p w:rsidR="004C2560" w:rsidRPr="00C831B5" w:rsidRDefault="004C2560" w:rsidP="00C831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2560" w:rsidRPr="00C831B5" w:rsidSect="00B1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831B5"/>
    <w:rsid w:val="004C2560"/>
    <w:rsid w:val="00686777"/>
    <w:rsid w:val="00B10903"/>
    <w:rsid w:val="00C831B5"/>
    <w:rsid w:val="00DD61FA"/>
    <w:rsid w:val="00E8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831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qFormat/>
    <w:rsid w:val="00C831B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D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2024-07-19T07:46:00Z</dcterms:created>
  <dcterms:modified xsi:type="dcterms:W3CDTF">2024-07-19T07:48:00Z</dcterms:modified>
</cp:coreProperties>
</file>